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Default="00B907B3" w:rsidP="005A76FB">
      <w:pPr>
        <w:spacing w:after="0" w:line="240" w:lineRule="exact"/>
      </w:pPr>
    </w:p>
    <w:p w:rsidR="005A76FB" w:rsidRPr="004D01D8" w:rsidRDefault="00B907B3" w:rsidP="004D01D8">
      <w:pPr>
        <w:spacing w:after="0" w:line="319" w:lineRule="exact"/>
        <w:ind w:left="1402" w:firstLine="610"/>
        <w:rPr>
          <w:rFonts w:ascii="Times New Roman" w:hAnsi="Times New Roman" w:cs="Times New Roman"/>
          <w:sz w:val="28"/>
          <w:szCs w:val="28"/>
        </w:rPr>
      </w:pP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Declara</w:t>
      </w:r>
      <w:r w:rsidR="004D01D8"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ţ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ie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pe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propria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="004D01D8"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ră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spundere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cu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privire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1"/>
          <w:w w:val="94"/>
          <w:sz w:val="28"/>
          <w:szCs w:val="28"/>
        </w:rPr>
        <w:t>la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ajutorul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de</w:t>
      </w:r>
      <w:r w:rsidRPr="004D01D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 </w:t>
      </w:r>
      <w:r w:rsidRPr="004D01D8">
        <w:rPr>
          <w:rFonts w:ascii="Times New Roman" w:hAnsi="Times New Roman" w:cs="Times New Roman"/>
          <w:b/>
          <w:noProof/>
          <w:color w:val="000000"/>
          <w:spacing w:val="-2"/>
          <w:w w:val="94"/>
          <w:sz w:val="28"/>
          <w:szCs w:val="28"/>
        </w:rPr>
        <w:t>stat</w:t>
      </w:r>
    </w:p>
    <w:p w:rsidR="005A76FB" w:rsidRPr="004D01D8" w:rsidRDefault="004D01D8" w:rsidP="004D01D8">
      <w:pPr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 xml:space="preserve">                                              </w:t>
      </w:r>
      <w:r w:rsidR="00B907B3" w:rsidRPr="004D01D8">
        <w:rPr>
          <w:rFonts w:ascii="Times New Roman" w:hAnsi="Times New Roman" w:cs="Times New Roman"/>
          <w:b/>
          <w:noProof/>
          <w:color w:val="000000"/>
          <w:spacing w:val="-8"/>
          <w:w w:val="94"/>
          <w:sz w:val="28"/>
          <w:szCs w:val="28"/>
        </w:rPr>
        <w:t>regional</w:t>
      </w:r>
    </w:p>
    <w:p w:rsidR="005A76FB" w:rsidRPr="004D01D8" w:rsidRDefault="00B907B3" w:rsidP="005A76FB">
      <w:pPr>
        <w:spacing w:after="0" w:line="240" w:lineRule="exact"/>
        <w:ind w:left="1402" w:firstLine="4025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ind w:left="1402" w:firstLine="4025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tabs>
          <w:tab w:val="left" w:pos="4975"/>
          <w:tab w:val="left" w:pos="9491"/>
          <w:tab w:val="left" w:pos="10087"/>
        </w:tabs>
        <w:spacing w:after="0" w:line="463" w:lineRule="exact"/>
        <w:ind w:left="1402" w:firstLine="1051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Subsemnatul(a)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……………….....................................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</w:p>
    <w:p w:rsidR="005A76FB" w:rsidRPr="004D01D8" w:rsidRDefault="00B907B3" w:rsidP="005A76FB">
      <w:pPr>
        <w:tabs>
          <w:tab w:val="left" w:pos="9950"/>
        </w:tabs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identificat(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B.I./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C.I.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seria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nr.......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eliberat(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la</w:t>
      </w:r>
    </w:p>
    <w:p w:rsidR="005A76FB" w:rsidRPr="004D01D8" w:rsidRDefault="00B907B3" w:rsidP="005A76FB">
      <w:pPr>
        <w:tabs>
          <w:tab w:val="left" w:pos="5527"/>
        </w:tabs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6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CNP..............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26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domiciliul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localitatea.................</w:t>
      </w:r>
    </w:p>
    <w:p w:rsidR="005A76FB" w:rsidRPr="004D01D8" w:rsidRDefault="00B907B3" w:rsidP="005A76FB">
      <w:pPr>
        <w:tabs>
          <w:tab w:val="left" w:pos="8122"/>
        </w:tabs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str........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nr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bl............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sc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26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sectorul/judetul</w:t>
      </w:r>
    </w:p>
    <w:p w:rsidR="005A76FB" w:rsidRPr="004D01D8" w:rsidRDefault="00B907B3" w:rsidP="005A76FB">
      <w:pPr>
        <w:tabs>
          <w:tab w:val="left" w:pos="3948"/>
        </w:tabs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26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calitate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reprezentant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legal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al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întreprinderii</w:t>
      </w:r>
    </w:p>
    <w:p w:rsidR="005A76FB" w:rsidRPr="004D01D8" w:rsidRDefault="00B907B3" w:rsidP="005A76FB">
      <w:pPr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...............................................................................................................</w:t>
      </w:r>
    </w:p>
    <w:p w:rsidR="005A76FB" w:rsidRPr="004D01D8" w:rsidRDefault="00B907B3" w:rsidP="005A76FB">
      <w:pPr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...............................................................................................................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...............................................................................................................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................................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........................................</w:t>
      </w:r>
    </w:p>
    <w:p w:rsidR="005A76FB" w:rsidRPr="004D01D8" w:rsidRDefault="00B907B3" w:rsidP="005A76FB">
      <w:pPr>
        <w:spacing w:after="0" w:line="240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442" w:lineRule="exact"/>
        <w:ind w:left="140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·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Declar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pe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propria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raspundere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sub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sanctiunea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art.292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Cod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penal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ca</w:t>
      </w:r>
    </w:p>
    <w:p w:rsidR="005A76FB" w:rsidRPr="004D01D8" w:rsidRDefault="00B907B3" w:rsidP="005A76FB">
      <w:pPr>
        <w:spacing w:after="0" w:line="276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fost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emis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Decizie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recuperare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unui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ajutor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A76FB" w:rsidRPr="004D01D8" w:rsidRDefault="00B907B3" w:rsidP="005A76FB">
      <w:pPr>
        <w:spacing w:after="0" w:line="314" w:lineRule="exact"/>
        <w:ind w:left="1402" w:firstLine="1051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4D01D8">
        <w:rPr>
          <w:rFonts w:ascii="Times New Roman" w:hAnsi="Times New Roman" w:cs="Times New Roman"/>
          <w:noProof/>
          <w:color w:val="000000"/>
          <w:sz w:val="24"/>
          <w:szCs w:val="24"/>
        </w:rPr>
        <w:t>caz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ul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asemenea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decizie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fost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emis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aceasta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</w:p>
    <w:p w:rsidR="005A76FB" w:rsidRPr="004D01D8" w:rsidRDefault="00B907B3" w:rsidP="005A76FB">
      <w:pPr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fost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executat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crean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ţ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fost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integral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recuperat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.)</w:t>
      </w:r>
    </w:p>
    <w:p w:rsidR="005A76FB" w:rsidRPr="004D01D8" w:rsidRDefault="00B907B3" w:rsidP="005A76FB">
      <w:pPr>
        <w:spacing w:after="0" w:line="367" w:lineRule="exact"/>
        <w:ind w:left="140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·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asemenea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declar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proprie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raspundere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position w:val="1"/>
          <w:sz w:val="24"/>
          <w:szCs w:val="24"/>
        </w:rPr>
        <w:t>c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nu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position w:val="1"/>
          <w:sz w:val="24"/>
          <w:szCs w:val="24"/>
        </w:rPr>
        <w:t>am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position w:val="1"/>
          <w:sz w:val="24"/>
          <w:szCs w:val="24"/>
        </w:rPr>
        <w:t>solicitat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alte</w:t>
      </w:r>
    </w:p>
    <w:p w:rsidR="005A76FB" w:rsidRPr="004D01D8" w:rsidRDefault="00B907B3" w:rsidP="005A76FB">
      <w:pPr>
        <w:spacing w:after="0" w:line="278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tipuri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ajutor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</w:t>
      </w:r>
      <w:r w:rsidRPr="004D01D8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/</w:t>
      </w:r>
      <w:r w:rsidRPr="004D01D8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ajutor</w:t>
      </w:r>
      <w:r w:rsidRPr="004D01D8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minimis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pentru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aceleasi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costuri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eligibile.</w:t>
      </w:r>
    </w:p>
    <w:p w:rsidR="005A76FB" w:rsidRPr="004D01D8" w:rsidRDefault="00B907B3" w:rsidP="005A76FB">
      <w:pPr>
        <w:spacing w:after="0" w:line="240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442" w:lineRule="exact"/>
        <w:ind w:left="140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·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Declar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proprie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raspundere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sub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sanctiunea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position w:val="1"/>
          <w:sz w:val="24"/>
          <w:szCs w:val="24"/>
        </w:rPr>
        <w:t>prevazuta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position w:val="1"/>
          <w:sz w:val="24"/>
          <w:szCs w:val="24"/>
        </w:rPr>
        <w:t>art.292</w:t>
      </w:r>
    </w:p>
    <w:p w:rsidR="005A76FB" w:rsidRPr="004D01D8" w:rsidRDefault="00B907B3" w:rsidP="005A76FB">
      <w:pPr>
        <w:spacing w:after="0" w:line="276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Cod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procedura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penala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Intreprinderea</w:t>
      </w:r>
    </w:p>
    <w:p w:rsidR="005A76FB" w:rsidRPr="004D01D8" w:rsidRDefault="00B907B3" w:rsidP="005A76FB">
      <w:pPr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_____________________________________________________</w:t>
      </w:r>
    </w:p>
    <w:p w:rsidR="005A76FB" w:rsidRPr="004D01D8" w:rsidRDefault="00B907B3" w:rsidP="005A76FB">
      <w:pPr>
        <w:spacing w:after="0" w:line="314" w:lineRule="exact"/>
        <w:ind w:left="1402" w:firstLine="425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afla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dificultate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conform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defini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ţ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iei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Comunicarea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Comisiei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–</w:t>
      </w:r>
    </w:p>
    <w:p w:rsidR="005A76FB" w:rsidRPr="004D01D8" w:rsidRDefault="00B907B3" w:rsidP="005A76FB">
      <w:pPr>
        <w:tabs>
          <w:tab w:val="left" w:pos="2707"/>
          <w:tab w:val="left" w:pos="4176"/>
          <w:tab w:val="left" w:pos="5239"/>
          <w:tab w:val="left" w:pos="6389"/>
          <w:tab w:val="left" w:pos="6950"/>
          <w:tab w:val="left" w:pos="7651"/>
          <w:tab w:val="left" w:pos="8678"/>
          <w:tab w:val="left" w:pos="9967"/>
        </w:tabs>
        <w:spacing w:after="0" w:line="314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Liniile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directoare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privind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ajutorul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pentru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salvarea</w:t>
      </w:r>
      <w:r w:rsidRPr="004D01D8">
        <w:rPr>
          <w:rFonts w:ascii="Times New Roman" w:hAnsi="Times New Roman" w:cs="Times New Roman"/>
          <w:sz w:val="24"/>
          <w:szCs w:val="24"/>
        </w:rPr>
        <w:tab/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si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restructurarea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intreprinderilor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aflate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dificultate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(2004/C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244/02).</w:t>
      </w:r>
    </w:p>
    <w:p w:rsidR="005A76FB" w:rsidRPr="004D01D8" w:rsidRDefault="00B907B3" w:rsidP="005A76FB">
      <w:pPr>
        <w:spacing w:after="0" w:line="240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386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asemenea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declar</w:t>
      </w:r>
      <w:r w:rsidRPr="004D01D8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propria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spundere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c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în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ultimii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3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(trei)</w:t>
      </w:r>
      <w:r w:rsidRPr="004D01D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ani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fiscali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am/nu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am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beneficiat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ajutoare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stat/minimis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pentru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alte</w:t>
      </w:r>
    </w:p>
    <w:p w:rsidR="005A76FB" w:rsidRPr="004D01D8" w:rsidRDefault="00B907B3" w:rsidP="005A76FB">
      <w:pPr>
        <w:spacing w:after="0" w:line="317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proiecte.</w:t>
      </w:r>
    </w:p>
    <w:p w:rsidR="005A76FB" w:rsidRPr="004D01D8" w:rsidRDefault="00B907B3" w:rsidP="005A76FB">
      <w:pPr>
        <w:spacing w:after="0" w:line="240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386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DA</w:t>
      </w:r>
    </w:p>
    <w:p w:rsidR="005A76FB" w:rsidRPr="004D01D8" w:rsidRDefault="00B907B3" w:rsidP="005A76FB">
      <w:pPr>
        <w:spacing w:after="0" w:line="312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NU</w:t>
      </w:r>
    </w:p>
    <w:p w:rsidR="005A76FB" w:rsidRPr="004D01D8" w:rsidRDefault="00B907B3" w:rsidP="005A76FB">
      <w:pPr>
        <w:spacing w:after="0" w:line="240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</w:p>
    <w:p w:rsidR="004D01D8" w:rsidRDefault="00B907B3" w:rsidP="005A76FB">
      <w:pPr>
        <w:spacing w:after="0" w:line="386" w:lineRule="exact"/>
        <w:ind w:left="1402" w:firstLine="350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Dac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da,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completa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ţ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tabelul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urm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tor:</w:t>
      </w:r>
    </w:p>
    <w:p w:rsidR="005A76FB" w:rsidRPr="004D01D8" w:rsidRDefault="004D01D8" w:rsidP="004D01D8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2"/>
      <w:bookmarkEnd w:id="0"/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D8" w:rsidRPr="004D01D8" w:rsidRDefault="004D01D8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3D2154" w:rsidP="005A76FB">
      <w:pPr>
        <w:spacing w:after="0" w:line="345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sz w:val="24"/>
          <w:szCs w:val="24"/>
        </w:rPr>
        <w:pict>
          <v:shapetype id="_x0000_t0" o:spid="_x0000_m2051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 w:rsidRPr="004D01D8">
        <w:rPr>
          <w:rFonts w:ascii="Times New Roman" w:hAnsi="Times New Roman" w:cs="Times New Roman"/>
          <w:sz w:val="24"/>
          <w:szCs w:val="24"/>
        </w:rPr>
        <w:pict>
          <v:shape id="_x0000_s0" o:spid="_x0000_s2050" type="#_x0000_t0" style="position:absolute;left:0;text-align:left;margin-left:81.3pt;margin-top:152pt;width:441.05pt;height:116.1pt;z-index:25165824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790"/>
                    <w:gridCol w:w="1318"/>
                    <w:gridCol w:w="2815"/>
                    <w:gridCol w:w="1994"/>
                    <w:gridCol w:w="1704"/>
                  </w:tblGrid>
                  <w:tr w:rsidR="00AD10A2" w:rsidTr="00CB73A4">
                    <w:trPr>
                      <w:trHeight w:hRule="exact" w:val="1265"/>
                    </w:trPr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4D01D8" w:rsidRDefault="00B907B3" w:rsidP="005A76FB">
                        <w:pPr>
                          <w:spacing w:after="0" w:line="319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Nr.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Crt.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4D01D8" w:rsidRDefault="00B907B3" w:rsidP="005A76FB">
                        <w:pPr>
                          <w:spacing w:after="0" w:line="319" w:lineRule="exact"/>
                          <w:ind w:left="38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Anul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13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acord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ă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rii</w:t>
                        </w:r>
                      </w:p>
                      <w:p w:rsidR="005A76FB" w:rsidRPr="004D01D8" w:rsidRDefault="00B907B3" w:rsidP="005A76FB">
                        <w:pPr>
                          <w:spacing w:after="0" w:line="312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ajutorului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25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de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stat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4D01D8" w:rsidRDefault="00B907B3" w:rsidP="005A76FB">
                        <w:pPr>
                          <w:spacing w:after="0" w:line="319" w:lineRule="exact"/>
                          <w:ind w:left="14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Institu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ţ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ia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finan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ţ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atoare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4D01D8" w:rsidRDefault="00B907B3" w:rsidP="005A76FB">
                        <w:pPr>
                          <w:spacing w:after="0" w:line="319" w:lineRule="exact"/>
                          <w:ind w:left="36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Programul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23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prin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care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s-a</w:t>
                        </w:r>
                      </w:p>
                      <w:p w:rsidR="005A76FB" w:rsidRPr="004D01D8" w:rsidRDefault="00B907B3" w:rsidP="005A76FB">
                        <w:pPr>
                          <w:spacing w:after="0" w:line="312" w:lineRule="exact"/>
                          <w:ind w:left="22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beneficiat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de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4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finan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ţ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are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4D01D8" w:rsidRDefault="00B907B3" w:rsidP="005A76FB">
                        <w:pPr>
                          <w:spacing w:after="0" w:line="319" w:lineRule="exact"/>
                          <w:ind w:left="19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Cuantumul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3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finan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ţ</w:t>
                        </w: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arii</w:t>
                        </w:r>
                      </w:p>
                      <w:p w:rsidR="005A76FB" w:rsidRPr="004D01D8" w:rsidRDefault="00B907B3" w:rsidP="005A76FB">
                        <w:pPr>
                          <w:spacing w:after="0" w:line="312" w:lineRule="exact"/>
                          <w:ind w:left="32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acordate</w:t>
                        </w:r>
                      </w:p>
                      <w:p w:rsidR="005A76FB" w:rsidRPr="004D01D8" w:rsidRDefault="00B907B3" w:rsidP="005A76FB">
                        <w:pPr>
                          <w:spacing w:after="0" w:line="314" w:lineRule="exact"/>
                          <w:ind w:left="4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D01D8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(euro)</w:t>
                        </w:r>
                      </w:p>
                    </w:tc>
                  </w:tr>
                  <w:tr w:rsidR="00AD10A2" w:rsidTr="00CB73A4">
                    <w:trPr>
                      <w:trHeight w:hRule="exact" w:val="324"/>
                    </w:trPr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28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907B3" w:rsidP="005A76FB">
                        <w:pPr>
                          <w:spacing w:line="314" w:lineRule="exact"/>
                        </w:pPr>
                      </w:p>
                    </w:tc>
                  </w:tr>
                </w:tbl>
                <w:p w:rsidR="003D2154" w:rsidRDefault="003D2154"/>
              </w:txbxContent>
            </v:textbox>
            <w10:wrap anchorx="page" anchory="page"/>
          </v:shape>
        </w:pict>
      </w:r>
      <w:r w:rsidR="00B907B3"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Numele</w:t>
      </w:r>
      <w:r w:rsidR="00B907B3"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B907B3"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="00B907B3"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="00B907B3"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B907B3"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prenumele</w:t>
      </w:r>
    </w:p>
    <w:p w:rsidR="005A76FB" w:rsidRPr="004D01D8" w:rsidRDefault="00B907B3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38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Func</w:t>
      </w:r>
      <w:r w:rsidRPr="004D01D8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ţ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ia</w:t>
      </w:r>
    </w:p>
    <w:p w:rsidR="005A76FB" w:rsidRPr="004D01D8" w:rsidRDefault="00B907B3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38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Semnatura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ş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tampila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solicitantului</w:t>
      </w:r>
    </w:p>
    <w:p w:rsidR="005A76FB" w:rsidRPr="004D01D8" w:rsidRDefault="00B907B3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4D01D8" w:rsidRDefault="00B907B3" w:rsidP="005A76FB">
      <w:pPr>
        <w:spacing w:after="0" w:line="38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Data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semn</w:t>
      </w:r>
      <w:r w:rsidRPr="004D01D8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ă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rii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_______________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D01D8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sectPr w:rsidR="005A76FB" w:rsidRPr="004D01D8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B3" w:rsidRDefault="00B907B3" w:rsidP="003D2154">
      <w:pPr>
        <w:spacing w:after="0" w:line="240" w:lineRule="auto"/>
      </w:pPr>
      <w:r>
        <w:separator/>
      </w:r>
    </w:p>
  </w:endnote>
  <w:endnote w:type="continuationSeparator" w:id="1">
    <w:p w:rsidR="00B907B3" w:rsidRDefault="00B907B3" w:rsidP="003D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B3" w:rsidRDefault="00B907B3" w:rsidP="003D2154">
      <w:pPr>
        <w:spacing w:after="0" w:line="240" w:lineRule="auto"/>
      </w:pPr>
      <w:r>
        <w:separator/>
      </w:r>
    </w:p>
  </w:footnote>
  <w:footnote w:type="continuationSeparator" w:id="1">
    <w:p w:rsidR="00B907B3" w:rsidRDefault="00B907B3" w:rsidP="003D2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D2154"/>
    <w:rsid w:val="004D01D8"/>
    <w:rsid w:val="007F1C1F"/>
    <w:rsid w:val="00B9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2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2015-01-08T17:05:00Z</dcterms:created>
  <dcterms:modified xsi:type="dcterms:W3CDTF">2015-01-08T17:08:00Z</dcterms:modified>
</cp:coreProperties>
</file>